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2D" w:rsidRDefault="009069A6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BDC32DB" wp14:editId="5997C909">
            <wp:simplePos x="0" y="0"/>
            <wp:positionH relativeFrom="column">
              <wp:posOffset>4411640</wp:posOffset>
            </wp:positionH>
            <wp:positionV relativeFrom="paragraph">
              <wp:posOffset>2519443</wp:posOffset>
            </wp:positionV>
            <wp:extent cx="287079" cy="287079"/>
            <wp:effectExtent l="0" t="0" r="0" b="0"/>
            <wp:wrapNone/>
            <wp:docPr id="5" name="il_fi" descr="http://postmediaprovince.files.wordpress.com/2010/09/4188.64-64226_nhl_minnesota_wild_logo_p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ostmediaprovince.files.wordpress.com/2010/09/4188.64-64226_nhl_minnesota_wild_logo_pro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9" cy="28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A3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72DD181" wp14:editId="13CB2CF0">
            <wp:simplePos x="0" y="0"/>
            <wp:positionH relativeFrom="column">
              <wp:posOffset>6539024</wp:posOffset>
            </wp:positionH>
            <wp:positionV relativeFrom="paragraph">
              <wp:posOffset>2541182</wp:posOffset>
            </wp:positionV>
            <wp:extent cx="265430" cy="265430"/>
            <wp:effectExtent l="0" t="0" r="1270" b="1270"/>
            <wp:wrapNone/>
            <wp:docPr id="2" name="il_fi" descr="http://www.ohlalumnicentral.com/wp-content/uploads/2010/04/buffalo-sabre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hlalumnicentral.com/wp-content/uploads/2010/04/buffalo-sabres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A0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487BC51" wp14:editId="1650540F">
            <wp:simplePos x="0" y="0"/>
            <wp:positionH relativeFrom="column">
              <wp:posOffset>839972</wp:posOffset>
            </wp:positionH>
            <wp:positionV relativeFrom="paragraph">
              <wp:posOffset>4720856</wp:posOffset>
            </wp:positionV>
            <wp:extent cx="294020" cy="340242"/>
            <wp:effectExtent l="0" t="0" r="0" b="3175"/>
            <wp:wrapNone/>
            <wp:docPr id="4" name="il_fi" descr="http://cdn.nhl.com/kings/images/upload/2008/11/third_jerse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nhl.com/kings/images/upload/2008/11/third_jersey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34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96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2B574D4" wp14:editId="264FB764">
            <wp:simplePos x="0" y="0"/>
            <wp:positionH relativeFrom="column">
              <wp:posOffset>3869749</wp:posOffset>
            </wp:positionH>
            <wp:positionV relativeFrom="paragraph">
              <wp:posOffset>1679944</wp:posOffset>
            </wp:positionV>
            <wp:extent cx="318770" cy="318770"/>
            <wp:effectExtent l="0" t="0" r="5080" b="5080"/>
            <wp:wrapNone/>
            <wp:docPr id="3" name="il_fi" descr="http://upload.wikimedia.org/wikipedia/en/thumb/9/93/Winnipeg_Jets_Logo_2011.svg/200px-Winnipeg_Jets_Logo_201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en/thumb/9/93/Winnipeg_Jets_Logo_2011.svg/200px-Winnipeg_Jets_Logo_2011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AF68C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B3B5104" wp14:editId="0D9FF08E">
            <wp:extent cx="8666328" cy="6462565"/>
            <wp:effectExtent l="0" t="0" r="1905" b="0"/>
            <wp:docPr id="1" name="il_fi" descr="http://www.section303.com/wp-content/uploads/2011/05/NHL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ection303.com/wp-content/uploads/2011/05/NHL-ma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486" cy="647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312D" w:rsidSect="00AF68C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CE"/>
    <w:rsid w:val="00111A0D"/>
    <w:rsid w:val="0082696A"/>
    <w:rsid w:val="009069A6"/>
    <w:rsid w:val="00AF68CE"/>
    <w:rsid w:val="00B5312D"/>
    <w:rsid w:val="00C37AE3"/>
    <w:rsid w:val="00D10A3A"/>
    <w:rsid w:val="00E4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7</cp:revision>
  <cp:lastPrinted>2012-09-05T19:46:00Z</cp:lastPrinted>
  <dcterms:created xsi:type="dcterms:W3CDTF">2012-09-05T19:45:00Z</dcterms:created>
  <dcterms:modified xsi:type="dcterms:W3CDTF">2014-02-06T17:31:00Z</dcterms:modified>
</cp:coreProperties>
</file>